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>号様式（第６条関係）</w:t>
      </w: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>勝浦市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空き家活用</w:t>
      </w: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>奨励金交付請求書</w:t>
      </w: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472DCC" w:rsidRDefault="00893BF1" w:rsidP="00893BF1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472DCC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893BF1" w:rsidRDefault="00893BF1" w:rsidP="00893BF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:rsidR="003E0A2B" w:rsidRDefault="003E0A2B" w:rsidP="003E0A2B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勝浦市</w:t>
      </w:r>
      <w:r w:rsidRPr="00472DCC">
        <w:rPr>
          <w:rFonts w:ascii="ＭＳ 明朝" w:hAnsi="ＭＳ 明朝" w:hint="eastAsia"/>
          <w:color w:val="000000" w:themeColor="text1"/>
          <w:sz w:val="24"/>
          <w:szCs w:val="24"/>
        </w:rPr>
        <w:t>長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様</w:t>
      </w:r>
    </w:p>
    <w:p w:rsidR="00893BF1" w:rsidRPr="00472DCC" w:rsidRDefault="00893BF1" w:rsidP="00893BF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472DCC" w:rsidRDefault="00893BF1" w:rsidP="00893BF1">
      <w:pPr>
        <w:ind w:firstLineChars="1500" w:firstLine="3600"/>
        <w:rPr>
          <w:rFonts w:ascii="ＭＳ 明朝" w:hAnsi="ＭＳ 明朝"/>
          <w:color w:val="000000" w:themeColor="text1"/>
          <w:sz w:val="24"/>
          <w:szCs w:val="24"/>
        </w:rPr>
      </w:pPr>
      <w:r w:rsidRPr="00472DCC">
        <w:rPr>
          <w:rFonts w:ascii="ＭＳ 明朝" w:hAnsi="ＭＳ 明朝" w:hint="eastAsia"/>
          <w:color w:val="000000" w:themeColor="text1"/>
          <w:sz w:val="24"/>
          <w:szCs w:val="24"/>
        </w:rPr>
        <w:t>申請者　　住所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:rsid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  <w:r w:rsidRPr="00472DC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</w:p>
    <w:p w:rsidR="00893BF1" w:rsidRPr="00472DCC" w:rsidRDefault="00893BF1" w:rsidP="00893BF1">
      <w:pPr>
        <w:ind w:firstLineChars="2000" w:firstLine="480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472DCC">
        <w:rPr>
          <w:rFonts w:ascii="ＭＳ 明朝" w:hAnsi="ＭＳ 明朝" w:hint="eastAsia"/>
          <w:color w:val="000000" w:themeColor="text1"/>
          <w:sz w:val="24"/>
          <w:szCs w:val="24"/>
        </w:rPr>
        <w:t xml:space="preserve">氏名　</w:t>
      </w:r>
      <w:r w:rsidRPr="00472DCC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Pr="00472DC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㊞</w:t>
      </w:r>
    </w:p>
    <w:p w:rsid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472DCC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  <w:r w:rsidRPr="00472DC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Pr="00472DC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電話番号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>勝浦市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空き家活用</w:t>
      </w: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>奨励金交付要綱第６条の規定に</w:t>
      </w:r>
      <w:r w:rsidR="003E0A2B">
        <w:rPr>
          <w:rFonts w:ascii="ＭＳ 明朝" w:hAnsi="ＭＳ 明朝" w:hint="eastAsia"/>
          <w:color w:val="000000" w:themeColor="text1"/>
          <w:sz w:val="24"/>
          <w:szCs w:val="24"/>
        </w:rPr>
        <w:t>よ</w:t>
      </w:r>
      <w:r w:rsidR="00A76290">
        <w:rPr>
          <w:rFonts w:ascii="ＭＳ 明朝" w:hAnsi="ＭＳ 明朝" w:hint="eastAsia"/>
          <w:color w:val="000000" w:themeColor="text1"/>
          <w:sz w:val="24"/>
          <w:szCs w:val="24"/>
        </w:rPr>
        <w:t>り</w:t>
      </w: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>下記のとおり請求します。</w:t>
      </w: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:rsidR="00893BF1" w:rsidRPr="00893BF1" w:rsidRDefault="00893BF1" w:rsidP="00893BF1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974DF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 xml:space="preserve">　請求金額　　</w:t>
      </w:r>
      <w:r w:rsidR="00974DF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93BF1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金　　　　　　　　　　　円</w:t>
      </w:r>
    </w:p>
    <w:p w:rsidR="00893BF1" w:rsidRPr="00893BF1" w:rsidRDefault="00893BF1" w:rsidP="00893BF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974DF1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Pr="00893BF1">
        <w:rPr>
          <w:rFonts w:ascii="ＭＳ 明朝" w:hAnsi="ＭＳ 明朝" w:hint="eastAsia"/>
          <w:color w:val="000000" w:themeColor="text1"/>
          <w:sz w:val="24"/>
          <w:szCs w:val="24"/>
        </w:rPr>
        <w:t xml:space="preserve">　奨励金振込口座（請求者本人の口座に限る。）</w:t>
      </w:r>
    </w:p>
    <w:tbl>
      <w:tblPr>
        <w:tblStyle w:val="a7"/>
        <w:tblpPr w:leftFromText="142" w:rightFromText="142" w:vertAnchor="text" w:horzAnchor="margin" w:tblpXSpec="center" w:tblpY="181"/>
        <w:tblW w:w="0" w:type="auto"/>
        <w:tblLook w:val="04A0" w:firstRow="1" w:lastRow="0" w:firstColumn="1" w:lastColumn="0" w:noHBand="0" w:noVBand="1"/>
      </w:tblPr>
      <w:tblGrid>
        <w:gridCol w:w="1785"/>
        <w:gridCol w:w="5250"/>
      </w:tblGrid>
      <w:tr w:rsidR="00893BF1" w:rsidRPr="00893BF1" w:rsidTr="00E9227B">
        <w:tc>
          <w:tcPr>
            <w:tcW w:w="1785" w:type="dxa"/>
            <w:vAlign w:val="center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93BF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5250" w:type="dxa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3BF1" w:rsidRPr="00893BF1" w:rsidTr="00E9227B">
        <w:tc>
          <w:tcPr>
            <w:tcW w:w="1785" w:type="dxa"/>
            <w:vAlign w:val="center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93BF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本支店名</w:t>
            </w:r>
          </w:p>
        </w:tc>
        <w:tc>
          <w:tcPr>
            <w:tcW w:w="5250" w:type="dxa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3BF1" w:rsidRPr="00893BF1" w:rsidTr="00E9227B">
        <w:tc>
          <w:tcPr>
            <w:tcW w:w="1785" w:type="dxa"/>
            <w:vAlign w:val="center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93BF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口座種別</w:t>
            </w:r>
          </w:p>
        </w:tc>
        <w:tc>
          <w:tcPr>
            <w:tcW w:w="5250" w:type="dxa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3BF1" w:rsidRPr="00893BF1" w:rsidTr="00E9227B">
        <w:tc>
          <w:tcPr>
            <w:tcW w:w="1785" w:type="dxa"/>
            <w:vAlign w:val="center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93BF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5250" w:type="dxa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3BF1" w:rsidRPr="00893BF1" w:rsidTr="00E9227B">
        <w:tc>
          <w:tcPr>
            <w:tcW w:w="1785" w:type="dxa"/>
            <w:vMerge w:val="restart"/>
            <w:vAlign w:val="center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93BF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893BF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5250" w:type="dxa"/>
          </w:tcPr>
          <w:p w:rsidR="00893BF1" w:rsidRPr="00893BF1" w:rsidRDefault="00893BF1" w:rsidP="00893B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3BF1" w:rsidRPr="00893BF1" w:rsidTr="00E9227B">
        <w:tc>
          <w:tcPr>
            <w:tcW w:w="1785" w:type="dxa"/>
            <w:vMerge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</w:tcPr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893BF1" w:rsidRPr="00893BF1" w:rsidRDefault="00893BF1" w:rsidP="00893B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sz w:val="24"/>
          <w:szCs w:val="24"/>
        </w:rPr>
      </w:pPr>
    </w:p>
    <w:p w:rsidR="00893BF1" w:rsidRPr="00893BF1" w:rsidRDefault="00893BF1" w:rsidP="00893BF1">
      <w:pPr>
        <w:rPr>
          <w:rFonts w:ascii="ＭＳ 明朝" w:hAnsi="ＭＳ 明朝"/>
          <w:sz w:val="24"/>
          <w:szCs w:val="24"/>
        </w:rPr>
      </w:pPr>
    </w:p>
    <w:p w:rsidR="00A94925" w:rsidRPr="00B93E62" w:rsidRDefault="00A94925" w:rsidP="00B93E62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A94925" w:rsidRPr="00B93E62" w:rsidSect="00A85D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07A" w:rsidRDefault="0065607A" w:rsidP="0038277E">
      <w:r>
        <w:separator/>
      </w:r>
    </w:p>
  </w:endnote>
  <w:endnote w:type="continuationSeparator" w:id="0">
    <w:p w:rsidR="0065607A" w:rsidRDefault="0065607A" w:rsidP="0038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07A" w:rsidRDefault="0065607A" w:rsidP="0038277E">
      <w:r>
        <w:separator/>
      </w:r>
    </w:p>
  </w:footnote>
  <w:footnote w:type="continuationSeparator" w:id="0">
    <w:p w:rsidR="0065607A" w:rsidRDefault="0065607A" w:rsidP="0038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54"/>
    <w:rsid w:val="00022DC6"/>
    <w:rsid w:val="000301F8"/>
    <w:rsid w:val="00040A65"/>
    <w:rsid w:val="000570F3"/>
    <w:rsid w:val="000B5F93"/>
    <w:rsid w:val="002A6725"/>
    <w:rsid w:val="002B66C0"/>
    <w:rsid w:val="002E3883"/>
    <w:rsid w:val="00312A64"/>
    <w:rsid w:val="0033444B"/>
    <w:rsid w:val="0038277E"/>
    <w:rsid w:val="003A5467"/>
    <w:rsid w:val="003E0A2B"/>
    <w:rsid w:val="00472DCC"/>
    <w:rsid w:val="004E4749"/>
    <w:rsid w:val="00553152"/>
    <w:rsid w:val="0057071C"/>
    <w:rsid w:val="005B2C54"/>
    <w:rsid w:val="00627633"/>
    <w:rsid w:val="0063312F"/>
    <w:rsid w:val="0065607A"/>
    <w:rsid w:val="006C37A0"/>
    <w:rsid w:val="006D0DAF"/>
    <w:rsid w:val="00710901"/>
    <w:rsid w:val="00893BF1"/>
    <w:rsid w:val="008A5C18"/>
    <w:rsid w:val="00962A59"/>
    <w:rsid w:val="00974DF1"/>
    <w:rsid w:val="00977416"/>
    <w:rsid w:val="009E2E3E"/>
    <w:rsid w:val="00A76290"/>
    <w:rsid w:val="00A85D24"/>
    <w:rsid w:val="00A94925"/>
    <w:rsid w:val="00A97FFC"/>
    <w:rsid w:val="00AF63FB"/>
    <w:rsid w:val="00B20D0E"/>
    <w:rsid w:val="00B83BE0"/>
    <w:rsid w:val="00B93E62"/>
    <w:rsid w:val="00C80DE4"/>
    <w:rsid w:val="00CE1D12"/>
    <w:rsid w:val="00CF238F"/>
    <w:rsid w:val="00E231E5"/>
    <w:rsid w:val="00E82A8D"/>
    <w:rsid w:val="00E9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CA5CE-DD08-4341-BE11-4A1D729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77E"/>
  </w:style>
  <w:style w:type="paragraph" w:styleId="a5">
    <w:name w:val="footer"/>
    <w:basedOn w:val="a"/>
    <w:link w:val="a6"/>
    <w:uiPriority w:val="99"/>
    <w:unhideWhenUsed/>
    <w:rsid w:val="00382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77E"/>
  </w:style>
  <w:style w:type="table" w:styleId="a7">
    <w:name w:val="Table Grid"/>
    <w:basedOn w:val="a1"/>
    <w:uiPriority w:val="59"/>
    <w:rsid w:val="006C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2DCC"/>
    <w:pPr>
      <w:jc w:val="center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72DCC"/>
    <w:rPr>
      <w:rFonts w:ascii="ＭＳ 明朝" w:hAnsi="ＭＳ 明朝"/>
      <w:color w:val="000000" w:themeColor="text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72DCC"/>
    <w:pPr>
      <w:jc w:val="right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72DCC"/>
    <w:rPr>
      <w:rFonts w:ascii="ＭＳ 明朝" w:hAnsi="ＭＳ 明朝"/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70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07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98B6-5E58-44B4-A298-B283A02D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友人</dc:creator>
  <cp:keywords/>
  <dc:description/>
  <cp:lastModifiedBy>渡辺 友人</cp:lastModifiedBy>
  <cp:revision>18</cp:revision>
  <cp:lastPrinted>2015-03-11T06:20:00Z</cp:lastPrinted>
  <dcterms:created xsi:type="dcterms:W3CDTF">2015-02-25T07:36:00Z</dcterms:created>
  <dcterms:modified xsi:type="dcterms:W3CDTF">2015-03-16T03:01:00Z</dcterms:modified>
</cp:coreProperties>
</file>