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様式第６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2"/>
        </w:rPr>
        <w:t>号</w:t>
      </w:r>
    </w:p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業務実施スケジュール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スケジュール（形式は任意）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3</Pages>
  <Words>0</Words>
  <Characters>323</Characters>
  <Application>JUST Note</Application>
  <Lines>138</Lines>
  <Paragraphs>27</Paragraphs>
  <CharactersWithSpaces>323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2021-01-07T00:16:06Z</cp:lastPrinted>
  <dcterms:created xsi:type="dcterms:W3CDTF">2018-06-08T01:15:00Z</dcterms:created>
  <dcterms:modified xsi:type="dcterms:W3CDTF">2025-08-19T02:43:42Z</dcterms:modified>
  <cp:revision>8</cp:revision>
</cp:coreProperties>
</file>